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1F476" w14:textId="77777777" w:rsidR="00173020" w:rsidRPr="0032036E" w:rsidRDefault="00173020" w:rsidP="00173020"/>
    <w:p w14:paraId="60F9391F" w14:textId="77777777" w:rsidR="00F15443" w:rsidRDefault="00F15443" w:rsidP="00173020">
      <w:pPr>
        <w:jc w:val="center"/>
        <w:rPr>
          <w:b/>
          <w:bCs/>
        </w:rPr>
      </w:pPr>
    </w:p>
    <w:p w14:paraId="2B4C04FF" w14:textId="2A3C28E2" w:rsidR="00173020" w:rsidRPr="0022480A" w:rsidRDefault="00173020" w:rsidP="00173020">
      <w:pPr>
        <w:jc w:val="center"/>
        <w:rPr>
          <w:b/>
          <w:bCs/>
        </w:rPr>
      </w:pPr>
      <w:r w:rsidRPr="0022480A">
        <w:rPr>
          <w:b/>
          <w:bCs/>
        </w:rPr>
        <w:t>Г Р А Ф И К</w:t>
      </w:r>
    </w:p>
    <w:p w14:paraId="1E6871F9" w14:textId="05BF8580" w:rsidR="00173020" w:rsidRPr="002A5729" w:rsidRDefault="00173020" w:rsidP="00414931">
      <w:pPr>
        <w:jc w:val="center"/>
      </w:pPr>
      <w:r w:rsidRPr="002A5729">
        <w:t xml:space="preserve">Заездов членов профсоюза и их семей в </w:t>
      </w:r>
      <w:r w:rsidRPr="002A5729">
        <w:rPr>
          <w:b/>
          <w:bCs/>
        </w:rPr>
        <w:t>пансионат «Дубрава»</w:t>
      </w:r>
      <w:r w:rsidRPr="002A5729">
        <w:t xml:space="preserve"> в 20</w:t>
      </w:r>
      <w:r w:rsidR="00BC29CC" w:rsidRPr="002A5729">
        <w:t>2</w:t>
      </w:r>
      <w:r w:rsidR="00952C2F">
        <w:t>3</w:t>
      </w:r>
      <w:r w:rsidRPr="002A5729">
        <w:t xml:space="preserve"> году</w:t>
      </w:r>
    </w:p>
    <w:p w14:paraId="1D977F95" w14:textId="77777777" w:rsidR="008E41B7" w:rsidRPr="002A5729" w:rsidRDefault="008E41B7" w:rsidP="008E41B7">
      <w:pPr>
        <w:jc w:val="center"/>
      </w:pPr>
      <w:r w:rsidRPr="002A5729">
        <w:t>(Краснодарский край, Туапсинский р-он, п.Новомихайловский-2,</w:t>
      </w:r>
    </w:p>
    <w:p w14:paraId="58064B7F" w14:textId="77777777" w:rsidR="008E41B7" w:rsidRPr="002A5729" w:rsidRDefault="008E41B7" w:rsidP="008E41B7">
      <w:pPr>
        <w:jc w:val="center"/>
      </w:pPr>
      <w:r w:rsidRPr="002A5729">
        <w:t xml:space="preserve"> урочище Широкая щель)</w:t>
      </w:r>
    </w:p>
    <w:p w14:paraId="34840A0C" w14:textId="77777777" w:rsidR="00F15443" w:rsidRPr="0032036E" w:rsidRDefault="00F15443" w:rsidP="00414931">
      <w:pPr>
        <w:jc w:val="center"/>
      </w:pPr>
    </w:p>
    <w:p w14:paraId="27E90DF0" w14:textId="2DFEE317" w:rsidR="00173020" w:rsidRPr="00CA4846" w:rsidRDefault="00173020" w:rsidP="00173020">
      <w:pPr>
        <w:jc w:val="both"/>
        <w:rPr>
          <w:b/>
          <w:bCs/>
          <w:sz w:val="26"/>
          <w:szCs w:val="26"/>
        </w:rPr>
      </w:pPr>
      <w:r w:rsidRPr="00CA4846">
        <w:rPr>
          <w:b/>
          <w:bCs/>
          <w:sz w:val="26"/>
          <w:szCs w:val="26"/>
        </w:rPr>
        <w:t xml:space="preserve">        Отправление автобуса</w:t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</w:r>
      <w:r w:rsidRPr="00CA4846">
        <w:rPr>
          <w:b/>
          <w:bCs/>
          <w:sz w:val="26"/>
          <w:szCs w:val="26"/>
        </w:rPr>
        <w:tab/>
        <w:t xml:space="preserve">      Срок путевки</w:t>
      </w:r>
    </w:p>
    <w:p w14:paraId="20F0F658" w14:textId="2A5666AD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04.06.2023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05.06.23 - 16.06.23</w:t>
      </w:r>
    </w:p>
    <w:p w14:paraId="57275F1D" w14:textId="248ACF7F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  <w:highlight w:val="lightGray"/>
        </w:rPr>
        <w:t>11.06.2023</w:t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  <w:t>12.06.23 - 23.06.23</w:t>
      </w:r>
    </w:p>
    <w:p w14:paraId="1C78D0E0" w14:textId="6FEEB088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18.06.2023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19.06.23 - 30.06.23</w:t>
      </w:r>
    </w:p>
    <w:p w14:paraId="61F1E615" w14:textId="60D005BC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  <w:highlight w:val="lightGray"/>
        </w:rPr>
        <w:t>25.06.2023</w:t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  <w:t>26.06.23 - 07.07.23</w:t>
      </w:r>
    </w:p>
    <w:p w14:paraId="1814A320" w14:textId="15B79DD5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02.07.2023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03.07.23 - 14.07.23</w:t>
      </w:r>
    </w:p>
    <w:p w14:paraId="6AC2C0E3" w14:textId="041E7DF7" w:rsidR="00AF1D63" w:rsidRPr="00ED116A" w:rsidRDefault="00AF1D63" w:rsidP="00AF1D63">
      <w:pPr>
        <w:jc w:val="center"/>
        <w:rPr>
          <w:sz w:val="24"/>
          <w:szCs w:val="24"/>
          <w:highlight w:val="lightGray"/>
        </w:rPr>
      </w:pPr>
      <w:r w:rsidRPr="00ED116A">
        <w:rPr>
          <w:sz w:val="24"/>
          <w:szCs w:val="24"/>
          <w:highlight w:val="lightGray"/>
        </w:rPr>
        <w:t>09.07.2023</w:t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  <w:t>10.07.23 - 21.07.23</w:t>
      </w:r>
    </w:p>
    <w:p w14:paraId="4C6EC27E" w14:textId="69C79C71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16.07.2023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17.07.23 - 28.07.23</w:t>
      </w:r>
    </w:p>
    <w:p w14:paraId="5028498B" w14:textId="2859155C" w:rsidR="00AF1D63" w:rsidRPr="00ED116A" w:rsidRDefault="00AF1D63" w:rsidP="00AF1D63">
      <w:pPr>
        <w:jc w:val="center"/>
        <w:rPr>
          <w:sz w:val="24"/>
          <w:szCs w:val="24"/>
          <w:highlight w:val="lightGray"/>
        </w:rPr>
      </w:pPr>
      <w:r w:rsidRPr="00ED116A">
        <w:rPr>
          <w:sz w:val="24"/>
          <w:szCs w:val="24"/>
          <w:highlight w:val="lightGray"/>
        </w:rPr>
        <w:t>23.07.2023</w:t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  <w:t>24.07.23 - 04.08.23</w:t>
      </w:r>
    </w:p>
    <w:p w14:paraId="349A374F" w14:textId="634735BC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30.07.2023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31.07.23 - 11.08.23</w:t>
      </w:r>
    </w:p>
    <w:p w14:paraId="1B489510" w14:textId="17925B5A" w:rsidR="00AF1D63" w:rsidRPr="00ED116A" w:rsidRDefault="00AF1D63" w:rsidP="00AF1D63">
      <w:pPr>
        <w:jc w:val="center"/>
        <w:rPr>
          <w:sz w:val="24"/>
          <w:szCs w:val="24"/>
          <w:highlight w:val="lightGray"/>
        </w:rPr>
      </w:pPr>
      <w:r w:rsidRPr="00ED116A">
        <w:rPr>
          <w:sz w:val="24"/>
          <w:szCs w:val="24"/>
          <w:highlight w:val="lightGray"/>
        </w:rPr>
        <w:t>06.08.2023</w:t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  <w:t>07.08.23 - 18.08.23</w:t>
      </w:r>
    </w:p>
    <w:p w14:paraId="4A8B459A" w14:textId="5E4113FE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13.08.2023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14.08.23 - 25.08.23</w:t>
      </w:r>
    </w:p>
    <w:p w14:paraId="5BFA0706" w14:textId="2E720230" w:rsidR="00AF1D63" w:rsidRPr="00ED116A" w:rsidRDefault="00AF1D63" w:rsidP="00AF1D63">
      <w:pPr>
        <w:jc w:val="center"/>
        <w:rPr>
          <w:sz w:val="24"/>
          <w:szCs w:val="24"/>
          <w:highlight w:val="lightGray"/>
        </w:rPr>
      </w:pPr>
      <w:r w:rsidRPr="00ED116A">
        <w:rPr>
          <w:sz w:val="24"/>
          <w:szCs w:val="24"/>
          <w:highlight w:val="lightGray"/>
        </w:rPr>
        <w:t>20.08.2023</w:t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  <w:t>21.08.23 - 01.09.23</w:t>
      </w:r>
    </w:p>
    <w:p w14:paraId="21EC6878" w14:textId="178AFDA3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27.08.2023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28.08.23 - 08.09.23</w:t>
      </w:r>
    </w:p>
    <w:p w14:paraId="05707DAB" w14:textId="1792ABC8" w:rsidR="00AF1D63" w:rsidRPr="00ED116A" w:rsidRDefault="00AF1D63" w:rsidP="00AF1D63">
      <w:pPr>
        <w:jc w:val="center"/>
        <w:rPr>
          <w:sz w:val="24"/>
          <w:szCs w:val="24"/>
          <w:highlight w:val="lightGray"/>
        </w:rPr>
      </w:pPr>
      <w:r w:rsidRPr="00ED116A">
        <w:rPr>
          <w:sz w:val="24"/>
          <w:szCs w:val="24"/>
          <w:highlight w:val="lightGray"/>
        </w:rPr>
        <w:t>03.09.2023</w:t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</w:r>
      <w:r w:rsidRPr="00ED116A">
        <w:rPr>
          <w:sz w:val="24"/>
          <w:szCs w:val="24"/>
          <w:highlight w:val="lightGray"/>
        </w:rPr>
        <w:tab/>
        <w:t>04.09.23 - 15.09.23</w:t>
      </w:r>
    </w:p>
    <w:p w14:paraId="15CA79EA" w14:textId="1A05E45B" w:rsidR="00AF1D63" w:rsidRPr="00ED116A" w:rsidRDefault="00AF1D63" w:rsidP="00AF1D63">
      <w:pPr>
        <w:jc w:val="center"/>
        <w:rPr>
          <w:sz w:val="24"/>
          <w:szCs w:val="24"/>
        </w:rPr>
      </w:pPr>
      <w:r w:rsidRPr="00ED116A">
        <w:rPr>
          <w:sz w:val="24"/>
          <w:szCs w:val="24"/>
        </w:rPr>
        <w:t>10.09.2023</w:t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</w:r>
      <w:r w:rsidRPr="00ED116A">
        <w:rPr>
          <w:sz w:val="24"/>
          <w:szCs w:val="24"/>
        </w:rPr>
        <w:tab/>
        <w:t>11.09.23 - 22.09.23</w:t>
      </w:r>
    </w:p>
    <w:p w14:paraId="7172351F" w14:textId="77777777" w:rsidR="00AF1D63" w:rsidRDefault="00AF1D63" w:rsidP="007903D2">
      <w:pPr>
        <w:jc w:val="center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32"/>
        <w:gridCol w:w="6360"/>
        <w:gridCol w:w="2119"/>
      </w:tblGrid>
      <w:tr w:rsidR="008D231E" w:rsidRPr="008E41B7" w14:paraId="13257AA8" w14:textId="77777777" w:rsidTr="00AF1D63">
        <w:tc>
          <w:tcPr>
            <w:tcW w:w="7792" w:type="dxa"/>
            <w:gridSpan w:val="2"/>
          </w:tcPr>
          <w:p w14:paraId="73DFEA3D" w14:textId="36544B01" w:rsidR="008D231E" w:rsidRPr="008E41B7" w:rsidRDefault="008D231E" w:rsidP="007903D2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Место в двухместном номере</w:t>
            </w:r>
            <w:r w:rsidR="00864F04" w:rsidRPr="008E41B7">
              <w:rPr>
                <w:b/>
                <w:sz w:val="26"/>
                <w:szCs w:val="26"/>
              </w:rPr>
              <w:t xml:space="preserve"> с 3-х разовым питанием</w:t>
            </w:r>
          </w:p>
        </w:tc>
        <w:tc>
          <w:tcPr>
            <w:tcW w:w="2119" w:type="dxa"/>
          </w:tcPr>
          <w:p w14:paraId="702A27DC" w14:textId="77777777" w:rsidR="00B10F12" w:rsidRPr="008E41B7" w:rsidRDefault="008D231E" w:rsidP="00AD6934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Стоимость путевки</w:t>
            </w:r>
          </w:p>
          <w:p w14:paraId="1C480CF3" w14:textId="77777777" w:rsidR="008D231E" w:rsidRPr="008E41B7" w:rsidRDefault="008D231E" w:rsidP="00AD6934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на 12 дней</w:t>
            </w:r>
          </w:p>
        </w:tc>
      </w:tr>
      <w:tr w:rsidR="00AF1D63" w:rsidRPr="008E41B7" w14:paraId="43708B8F" w14:textId="77777777" w:rsidTr="00AF1D63">
        <w:tc>
          <w:tcPr>
            <w:tcW w:w="1432" w:type="dxa"/>
            <w:vMerge w:val="restart"/>
          </w:tcPr>
          <w:p w14:paraId="1FDF313C" w14:textId="77777777" w:rsidR="00AF1D63" w:rsidRPr="008E41B7" w:rsidRDefault="00AF1D63" w:rsidP="00173020">
            <w:pPr>
              <w:jc w:val="both"/>
              <w:rPr>
                <w:b/>
                <w:sz w:val="26"/>
                <w:szCs w:val="26"/>
              </w:rPr>
            </w:pPr>
          </w:p>
          <w:p w14:paraId="50709919" w14:textId="77777777" w:rsidR="00AF1D63" w:rsidRPr="008E41B7" w:rsidRDefault="00AF1D63" w:rsidP="00173020">
            <w:pPr>
              <w:jc w:val="both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Комфорт</w:t>
            </w:r>
          </w:p>
        </w:tc>
        <w:tc>
          <w:tcPr>
            <w:tcW w:w="6360" w:type="dxa"/>
          </w:tcPr>
          <w:p w14:paraId="0AAE26CE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2119" w:type="dxa"/>
          </w:tcPr>
          <w:p w14:paraId="561374B1" w14:textId="00AB5ADD" w:rsidR="00AF1D63" w:rsidRPr="008E41B7" w:rsidRDefault="00AF1D63" w:rsidP="00BC29CC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8 8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AF1D63" w:rsidRPr="008E41B7" w14:paraId="7B0DF59E" w14:textId="77777777" w:rsidTr="00AF1D63">
        <w:tc>
          <w:tcPr>
            <w:tcW w:w="1432" w:type="dxa"/>
            <w:vMerge/>
          </w:tcPr>
          <w:p w14:paraId="4FA6BDF2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4AD1D451" w14:textId="77777777" w:rsidR="00AF1D63" w:rsidRPr="008E41B7" w:rsidRDefault="00AF1D63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16 лет на основное место в 2-х местном номере</w:t>
            </w:r>
          </w:p>
        </w:tc>
        <w:tc>
          <w:tcPr>
            <w:tcW w:w="2119" w:type="dxa"/>
          </w:tcPr>
          <w:p w14:paraId="6ECAF460" w14:textId="6FE7AEA1" w:rsidR="00AF1D63" w:rsidRPr="008E41B7" w:rsidRDefault="00AF1D63" w:rsidP="00BC29CC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7 6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AF1D63" w:rsidRPr="008E41B7" w14:paraId="749C2758" w14:textId="77777777" w:rsidTr="00AF1D63">
        <w:tc>
          <w:tcPr>
            <w:tcW w:w="1432" w:type="dxa"/>
            <w:vMerge/>
          </w:tcPr>
          <w:p w14:paraId="61949A38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1CED3EDF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12 лет (</w:t>
            </w:r>
            <w:proofErr w:type="spellStart"/>
            <w:r w:rsidRPr="008E41B7">
              <w:rPr>
                <w:sz w:val="26"/>
                <w:szCs w:val="26"/>
              </w:rPr>
              <w:t>вкл</w:t>
            </w:r>
            <w:proofErr w:type="spellEnd"/>
            <w:r w:rsidRPr="008E41B7">
              <w:rPr>
                <w:sz w:val="26"/>
                <w:szCs w:val="26"/>
              </w:rPr>
              <w:t>) третий в номер на основное место</w:t>
            </w:r>
          </w:p>
        </w:tc>
        <w:tc>
          <w:tcPr>
            <w:tcW w:w="2119" w:type="dxa"/>
          </w:tcPr>
          <w:p w14:paraId="5491B366" w14:textId="20B0B4D5" w:rsidR="00AF1D63" w:rsidRPr="008E41B7" w:rsidRDefault="00AF1D63" w:rsidP="004A68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20 4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AF1D63" w:rsidRPr="008E41B7" w14:paraId="6E710B1B" w14:textId="77777777" w:rsidTr="00AF1D63">
        <w:trPr>
          <w:trHeight w:val="288"/>
        </w:trPr>
        <w:tc>
          <w:tcPr>
            <w:tcW w:w="1432" w:type="dxa"/>
            <w:vMerge/>
          </w:tcPr>
          <w:p w14:paraId="259E4C43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44E07264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Третий в номер основное место</w:t>
            </w:r>
          </w:p>
        </w:tc>
        <w:tc>
          <w:tcPr>
            <w:tcW w:w="2119" w:type="dxa"/>
          </w:tcPr>
          <w:p w14:paraId="71914E2D" w14:textId="1F6A25D1" w:rsidR="00AF1D63" w:rsidRPr="008E41B7" w:rsidRDefault="00AF1D63" w:rsidP="004A68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24 0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AF1D63" w:rsidRPr="008E41B7" w14:paraId="6CCA2A41" w14:textId="77777777" w:rsidTr="00AF1D63">
        <w:trPr>
          <w:trHeight w:val="300"/>
        </w:trPr>
        <w:tc>
          <w:tcPr>
            <w:tcW w:w="1432" w:type="dxa"/>
            <w:vMerge/>
          </w:tcPr>
          <w:p w14:paraId="1B579776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0A5A4E48" w14:textId="51AA3FF3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Одноместное размещение</w:t>
            </w:r>
          </w:p>
        </w:tc>
        <w:tc>
          <w:tcPr>
            <w:tcW w:w="2119" w:type="dxa"/>
          </w:tcPr>
          <w:p w14:paraId="4579CD6A" w14:textId="0CE51349" w:rsidR="00AF1D63" w:rsidRDefault="00AF1D63" w:rsidP="004A68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45 600</w:t>
            </w:r>
          </w:p>
        </w:tc>
      </w:tr>
      <w:tr w:rsidR="00AF1D63" w:rsidRPr="008E41B7" w14:paraId="0873A16B" w14:textId="77777777" w:rsidTr="00AF1D63">
        <w:tc>
          <w:tcPr>
            <w:tcW w:w="1432" w:type="dxa"/>
            <w:vMerge w:val="restart"/>
          </w:tcPr>
          <w:p w14:paraId="01C40745" w14:textId="50D60127" w:rsidR="00AF1D63" w:rsidRPr="008E41B7" w:rsidRDefault="00AF1D63" w:rsidP="007903D2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Стандарт</w:t>
            </w:r>
          </w:p>
        </w:tc>
        <w:tc>
          <w:tcPr>
            <w:tcW w:w="6360" w:type="dxa"/>
          </w:tcPr>
          <w:p w14:paraId="58578A4D" w14:textId="77777777" w:rsidR="00AF1D63" w:rsidRPr="008E41B7" w:rsidRDefault="00AF1D63" w:rsidP="007B5D9A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2119" w:type="dxa"/>
          </w:tcPr>
          <w:p w14:paraId="31619A92" w14:textId="1590A405" w:rsidR="00AF1D63" w:rsidRPr="008E41B7" w:rsidRDefault="00AF1D63" w:rsidP="00D86B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26 400</w:t>
            </w:r>
          </w:p>
        </w:tc>
      </w:tr>
      <w:tr w:rsidR="00AF1D63" w:rsidRPr="008E41B7" w14:paraId="3FD241EF" w14:textId="77777777" w:rsidTr="00AF1D63">
        <w:tc>
          <w:tcPr>
            <w:tcW w:w="1432" w:type="dxa"/>
            <w:vMerge/>
          </w:tcPr>
          <w:p w14:paraId="57043932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58131D43" w14:textId="77777777" w:rsidR="00AF1D63" w:rsidRPr="008E41B7" w:rsidRDefault="00AF1D63" w:rsidP="00587C21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16 лет на основное место в 2-х местном номере</w:t>
            </w:r>
          </w:p>
        </w:tc>
        <w:tc>
          <w:tcPr>
            <w:tcW w:w="2119" w:type="dxa"/>
          </w:tcPr>
          <w:p w14:paraId="705674F8" w14:textId="669B56C0" w:rsidR="00AF1D63" w:rsidRPr="008E41B7" w:rsidRDefault="00AF1D63" w:rsidP="00D86B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25 2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AF1D63" w:rsidRPr="008E41B7" w14:paraId="28F4ADA5" w14:textId="77777777" w:rsidTr="00AF1D63">
        <w:tc>
          <w:tcPr>
            <w:tcW w:w="1432" w:type="dxa"/>
            <w:vMerge/>
          </w:tcPr>
          <w:p w14:paraId="003840C6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0919A255" w14:textId="77777777" w:rsidR="00AF1D63" w:rsidRPr="008E41B7" w:rsidRDefault="00AF1D63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12 лет (</w:t>
            </w:r>
            <w:proofErr w:type="spellStart"/>
            <w:r w:rsidRPr="008E41B7">
              <w:rPr>
                <w:sz w:val="26"/>
                <w:szCs w:val="26"/>
              </w:rPr>
              <w:t>вкл</w:t>
            </w:r>
            <w:proofErr w:type="spellEnd"/>
            <w:r w:rsidRPr="008E41B7">
              <w:rPr>
                <w:sz w:val="26"/>
                <w:szCs w:val="26"/>
              </w:rPr>
              <w:t>) третий в номер на основное место</w:t>
            </w:r>
          </w:p>
        </w:tc>
        <w:tc>
          <w:tcPr>
            <w:tcW w:w="2119" w:type="dxa"/>
          </w:tcPr>
          <w:p w14:paraId="37754569" w14:textId="49C212C3" w:rsidR="00AF1D63" w:rsidRPr="008E41B7" w:rsidRDefault="00AF1D63" w:rsidP="004A68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20 4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AF1D63" w:rsidRPr="008E41B7" w14:paraId="789A2D46" w14:textId="77777777" w:rsidTr="00AF1D63">
        <w:trPr>
          <w:trHeight w:val="276"/>
        </w:trPr>
        <w:tc>
          <w:tcPr>
            <w:tcW w:w="1432" w:type="dxa"/>
            <w:vMerge/>
          </w:tcPr>
          <w:p w14:paraId="4DB65BB2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67E8A3D0" w14:textId="2FFCAC27" w:rsidR="00AF1D63" w:rsidRPr="008E41B7" w:rsidRDefault="00AF1D63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Третий в номер основное место</w:t>
            </w:r>
          </w:p>
        </w:tc>
        <w:tc>
          <w:tcPr>
            <w:tcW w:w="2119" w:type="dxa"/>
          </w:tcPr>
          <w:p w14:paraId="62E14ED5" w14:textId="18A8EEE8" w:rsidR="00AF1D63" w:rsidRPr="008E41B7" w:rsidRDefault="00AF1D63" w:rsidP="004A68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24 0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AF1D63" w:rsidRPr="008E41B7" w14:paraId="64775D13" w14:textId="77777777" w:rsidTr="00AF1D63">
        <w:trPr>
          <w:trHeight w:val="312"/>
        </w:trPr>
        <w:tc>
          <w:tcPr>
            <w:tcW w:w="1432" w:type="dxa"/>
            <w:vMerge/>
          </w:tcPr>
          <w:p w14:paraId="46FE7D0C" w14:textId="77777777" w:rsidR="00AF1D63" w:rsidRPr="008E41B7" w:rsidRDefault="00AF1D63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60" w:type="dxa"/>
          </w:tcPr>
          <w:p w14:paraId="2C1015F2" w14:textId="51244A65" w:rsidR="00AF1D63" w:rsidRPr="008E41B7" w:rsidRDefault="00AF1D63" w:rsidP="000E7DDD">
            <w:pPr>
              <w:jc w:val="both"/>
              <w:rPr>
                <w:sz w:val="26"/>
                <w:szCs w:val="26"/>
              </w:rPr>
            </w:pPr>
            <w:r w:rsidRPr="00AF1D63">
              <w:rPr>
                <w:sz w:val="26"/>
                <w:szCs w:val="26"/>
              </w:rPr>
              <w:t>Одноместное размещение</w:t>
            </w:r>
          </w:p>
        </w:tc>
        <w:tc>
          <w:tcPr>
            <w:tcW w:w="2119" w:type="dxa"/>
          </w:tcPr>
          <w:p w14:paraId="00269D90" w14:textId="32C7FB50" w:rsidR="00AF1D63" w:rsidRDefault="00AF1D63" w:rsidP="004A68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40 800</w:t>
            </w:r>
          </w:p>
        </w:tc>
      </w:tr>
      <w:tr w:rsidR="00414931" w:rsidRPr="008E41B7" w14:paraId="13A59482" w14:textId="77777777" w:rsidTr="00AF1D63">
        <w:tc>
          <w:tcPr>
            <w:tcW w:w="7792" w:type="dxa"/>
            <w:gridSpan w:val="2"/>
          </w:tcPr>
          <w:p w14:paraId="7EF75F21" w14:textId="77777777" w:rsidR="00B17A56" w:rsidRDefault="00414931" w:rsidP="00522CC6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5 лет принимаются без предоставления</w:t>
            </w:r>
          </w:p>
          <w:p w14:paraId="03FDF392" w14:textId="259AA8E5" w:rsidR="00414931" w:rsidRPr="008E41B7" w:rsidRDefault="00414931" w:rsidP="00B17A56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отдельного места</w:t>
            </w:r>
            <w:r w:rsidR="00B17A56">
              <w:rPr>
                <w:sz w:val="26"/>
                <w:szCs w:val="26"/>
              </w:rPr>
              <w:t xml:space="preserve"> </w:t>
            </w:r>
            <w:r w:rsidRPr="008E41B7">
              <w:rPr>
                <w:sz w:val="26"/>
                <w:szCs w:val="26"/>
              </w:rPr>
              <w:t>с питанием</w:t>
            </w:r>
          </w:p>
        </w:tc>
        <w:tc>
          <w:tcPr>
            <w:tcW w:w="2119" w:type="dxa"/>
          </w:tcPr>
          <w:p w14:paraId="4075E46E" w14:textId="0D381A00" w:rsidR="00414931" w:rsidRPr="008E41B7" w:rsidRDefault="00AF1D63" w:rsidP="00AD69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 </w:t>
            </w:r>
            <w:r w:rsidR="00B17A56">
              <w:rPr>
                <w:sz w:val="26"/>
                <w:szCs w:val="26"/>
              </w:rPr>
              <w:t>0</w:t>
            </w:r>
            <w:r w:rsidR="00414931" w:rsidRPr="008E41B7">
              <w:rPr>
                <w:sz w:val="26"/>
                <w:szCs w:val="26"/>
              </w:rPr>
              <w:t>00</w:t>
            </w:r>
          </w:p>
          <w:p w14:paraId="05C9393D" w14:textId="62418F4D" w:rsidR="00414931" w:rsidRPr="008E41B7" w:rsidRDefault="00AF1D63" w:rsidP="00AF1D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(1 00</w:t>
            </w:r>
            <w:r w:rsidR="00414931" w:rsidRPr="008E41B7">
              <w:rPr>
                <w:sz w:val="26"/>
                <w:szCs w:val="26"/>
              </w:rPr>
              <w:t>0р. в сутки</w:t>
            </w:r>
            <w:r>
              <w:rPr>
                <w:sz w:val="26"/>
                <w:szCs w:val="26"/>
              </w:rPr>
              <w:t>)</w:t>
            </w:r>
          </w:p>
        </w:tc>
      </w:tr>
    </w:tbl>
    <w:p w14:paraId="14219871" w14:textId="77777777" w:rsidR="00F15443" w:rsidRDefault="00F15443" w:rsidP="00572A63">
      <w:pPr>
        <w:shd w:val="clear" w:color="auto" w:fill="FFFFFF"/>
        <w:tabs>
          <w:tab w:val="left" w:pos="816"/>
        </w:tabs>
        <w:jc w:val="both"/>
        <w:rPr>
          <w:sz w:val="26"/>
          <w:szCs w:val="26"/>
        </w:rPr>
      </w:pPr>
    </w:p>
    <w:p w14:paraId="5EE8E84B" w14:textId="01A688E2" w:rsidR="00ED116A" w:rsidRPr="00ED116A" w:rsidRDefault="00ED116A" w:rsidP="00ED116A">
      <w:pPr>
        <w:shd w:val="clear" w:color="auto" w:fill="FFFFFF"/>
        <w:tabs>
          <w:tab w:val="left" w:pos="816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6"/>
          <w:szCs w:val="26"/>
        </w:rPr>
        <w:tab/>
      </w:r>
      <w:r w:rsidRPr="00ED116A">
        <w:rPr>
          <w:b/>
          <w:bCs/>
          <w:sz w:val="24"/>
          <w:szCs w:val="24"/>
        </w:rPr>
        <w:t>Дополнительная информация:</w:t>
      </w:r>
    </w:p>
    <w:p w14:paraId="2824648F" w14:textId="6CDDF54E" w:rsidR="00ED116A" w:rsidRPr="00ED116A" w:rsidRDefault="00ED116A" w:rsidP="00ED116A">
      <w:p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ab/>
        <w:t>Отъезжающие должны иметь:</w:t>
      </w:r>
    </w:p>
    <w:p w14:paraId="1732773A" w14:textId="1F4A42DC" w:rsidR="00ED116A" w:rsidRPr="00ED116A" w:rsidRDefault="00ED116A" w:rsidP="00ED116A">
      <w:p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ab/>
        <w:t>- паспорт;</w:t>
      </w:r>
    </w:p>
    <w:p w14:paraId="0614A52B" w14:textId="7EF3A4B8" w:rsidR="00ED116A" w:rsidRPr="00ED116A" w:rsidRDefault="00ED116A" w:rsidP="00ED116A">
      <w:p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ab/>
        <w:t>- путевку (получить в Горкоме профсоюза, 1 этаж, офис 111);</w:t>
      </w:r>
    </w:p>
    <w:p w14:paraId="611125D5" w14:textId="64032CE3" w:rsidR="00ED116A" w:rsidRPr="00ED116A" w:rsidRDefault="00ED116A" w:rsidP="00ED116A">
      <w:p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ab/>
        <w:t>- посадочный талон (получить в Горкоме профсоюза, 1 этаж, офис 111);</w:t>
      </w:r>
    </w:p>
    <w:p w14:paraId="69E53398" w14:textId="68DDFF04" w:rsidR="00ED116A" w:rsidRPr="00ED116A" w:rsidRDefault="00ED116A" w:rsidP="00ED116A">
      <w:p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ab/>
        <w:t>- свидетельство о рождении ребенка (в случае отдыха с детьми)</w:t>
      </w:r>
    </w:p>
    <w:p w14:paraId="18F9388B" w14:textId="77777777" w:rsidR="00ED116A" w:rsidRPr="00ED116A" w:rsidRDefault="00ED116A" w:rsidP="00ED116A">
      <w:p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</w:p>
    <w:p w14:paraId="57335142" w14:textId="2676D277" w:rsidR="00ED116A" w:rsidRPr="00ED116A" w:rsidRDefault="00ED116A" w:rsidP="00ED116A">
      <w:pPr>
        <w:pStyle w:val="a8"/>
        <w:numPr>
          <w:ilvl w:val="0"/>
          <w:numId w:val="3"/>
        </w:num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>Оплата в кассу пансионат</w:t>
      </w:r>
      <w:r>
        <w:rPr>
          <w:sz w:val="24"/>
          <w:szCs w:val="24"/>
        </w:rPr>
        <w:t>а</w:t>
      </w:r>
      <w:r w:rsidRPr="00ED116A">
        <w:rPr>
          <w:sz w:val="24"/>
          <w:szCs w:val="24"/>
        </w:rPr>
        <w:t xml:space="preserve"> «Дубрава».</w:t>
      </w:r>
    </w:p>
    <w:p w14:paraId="21025F8F" w14:textId="77777777" w:rsidR="00ED116A" w:rsidRPr="00ED116A" w:rsidRDefault="00ED116A" w:rsidP="00ED116A">
      <w:pPr>
        <w:pStyle w:val="a8"/>
        <w:numPr>
          <w:ilvl w:val="0"/>
          <w:numId w:val="3"/>
        </w:num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>Стоимость проезда на автобусе туда и обратно для членов профсоюза и детей до 16 лет включительно бесплатно.</w:t>
      </w:r>
    </w:p>
    <w:p w14:paraId="623CA472" w14:textId="77777777" w:rsidR="00ED116A" w:rsidRPr="00ED116A" w:rsidRDefault="00ED116A" w:rsidP="00ED116A">
      <w:pPr>
        <w:pStyle w:val="a8"/>
        <w:numPr>
          <w:ilvl w:val="0"/>
          <w:numId w:val="3"/>
        </w:num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>Стоимость проезда на автобусе туда и обратно для членов семей 5000 рублей.</w:t>
      </w:r>
    </w:p>
    <w:p w14:paraId="540038C6" w14:textId="77777777" w:rsidR="00ED116A" w:rsidRPr="00ED116A" w:rsidRDefault="00ED116A" w:rsidP="00ED116A">
      <w:pPr>
        <w:pStyle w:val="a8"/>
        <w:numPr>
          <w:ilvl w:val="0"/>
          <w:numId w:val="3"/>
        </w:num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>Сбор отъезжающих на автостанции «Саларьево» (метро «Саларьево»)</w:t>
      </w:r>
    </w:p>
    <w:p w14:paraId="5ED5D98E" w14:textId="2FB1D334" w:rsidR="00ED116A" w:rsidRPr="00ED116A" w:rsidRDefault="00ED116A" w:rsidP="00ED116A">
      <w:pPr>
        <w:pStyle w:val="a8"/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>в 8 часов 30 минут.</w:t>
      </w:r>
    </w:p>
    <w:p w14:paraId="6754122D" w14:textId="77777777" w:rsidR="00ED116A" w:rsidRPr="00ED116A" w:rsidRDefault="00ED116A" w:rsidP="00ED116A">
      <w:pPr>
        <w:pStyle w:val="a8"/>
        <w:numPr>
          <w:ilvl w:val="0"/>
          <w:numId w:val="4"/>
        </w:numPr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>Отправление автобуса, согласно графику заезда, по воскресеньям</w:t>
      </w:r>
    </w:p>
    <w:p w14:paraId="512C6F51" w14:textId="044D1C28" w:rsidR="00173020" w:rsidRPr="00ED116A" w:rsidRDefault="00ED116A" w:rsidP="00ED116A">
      <w:pPr>
        <w:pStyle w:val="a8"/>
        <w:shd w:val="clear" w:color="auto" w:fill="FFFFFF"/>
        <w:tabs>
          <w:tab w:val="left" w:pos="816"/>
        </w:tabs>
        <w:jc w:val="both"/>
        <w:rPr>
          <w:sz w:val="24"/>
          <w:szCs w:val="24"/>
        </w:rPr>
      </w:pPr>
      <w:r w:rsidRPr="00ED116A">
        <w:rPr>
          <w:sz w:val="24"/>
          <w:szCs w:val="24"/>
        </w:rPr>
        <w:t xml:space="preserve">в 9:00 утра, начиная с </w:t>
      </w:r>
      <w:r w:rsidR="006C6A64">
        <w:rPr>
          <w:sz w:val="24"/>
          <w:szCs w:val="24"/>
        </w:rPr>
        <w:t>04</w:t>
      </w:r>
      <w:r w:rsidRPr="00ED116A">
        <w:rPr>
          <w:sz w:val="24"/>
          <w:szCs w:val="24"/>
        </w:rPr>
        <w:t xml:space="preserve"> июня по </w:t>
      </w:r>
      <w:r w:rsidR="006C6A64">
        <w:rPr>
          <w:sz w:val="24"/>
          <w:szCs w:val="24"/>
        </w:rPr>
        <w:t>10</w:t>
      </w:r>
      <w:r w:rsidRPr="00ED116A">
        <w:rPr>
          <w:sz w:val="24"/>
          <w:szCs w:val="24"/>
        </w:rPr>
        <w:t xml:space="preserve"> сентября </w:t>
      </w:r>
      <w:proofErr w:type="spellStart"/>
      <w:r w:rsidRPr="00ED116A">
        <w:rPr>
          <w:sz w:val="24"/>
          <w:szCs w:val="24"/>
        </w:rPr>
        <w:t>т.г</w:t>
      </w:r>
      <w:proofErr w:type="spellEnd"/>
      <w:r w:rsidRPr="00ED116A">
        <w:rPr>
          <w:sz w:val="24"/>
          <w:szCs w:val="24"/>
        </w:rPr>
        <w:t xml:space="preserve">., </w:t>
      </w:r>
      <w:r w:rsidR="006C6A64">
        <w:rPr>
          <w:sz w:val="24"/>
          <w:szCs w:val="24"/>
        </w:rPr>
        <w:t>каждую неделю</w:t>
      </w:r>
      <w:r w:rsidRPr="00ED116A">
        <w:rPr>
          <w:sz w:val="24"/>
          <w:szCs w:val="24"/>
        </w:rPr>
        <w:t>.</w:t>
      </w:r>
    </w:p>
    <w:sectPr w:rsidR="00173020" w:rsidRPr="00ED116A" w:rsidSect="00572A63">
      <w:pgSz w:w="11906" w:h="16838"/>
      <w:pgMar w:top="0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70FA"/>
    <w:multiLevelType w:val="hybridMultilevel"/>
    <w:tmpl w:val="9F04F8D8"/>
    <w:lvl w:ilvl="0" w:tplc="5A70F9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180249"/>
    <w:multiLevelType w:val="hybridMultilevel"/>
    <w:tmpl w:val="D5F244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701F2"/>
    <w:multiLevelType w:val="hybridMultilevel"/>
    <w:tmpl w:val="96C0EA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1176508">
    <w:abstractNumId w:val="0"/>
  </w:num>
  <w:num w:numId="2" w16cid:durableId="1822697039">
    <w:abstractNumId w:val="3"/>
  </w:num>
  <w:num w:numId="3" w16cid:durableId="946813715">
    <w:abstractNumId w:val="2"/>
  </w:num>
  <w:num w:numId="4" w16cid:durableId="1136603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9B8"/>
    <w:rsid w:val="000075DC"/>
    <w:rsid w:val="00022722"/>
    <w:rsid w:val="00034356"/>
    <w:rsid w:val="00037E06"/>
    <w:rsid w:val="00043A2C"/>
    <w:rsid w:val="00060859"/>
    <w:rsid w:val="00083DDB"/>
    <w:rsid w:val="00087017"/>
    <w:rsid w:val="0008751E"/>
    <w:rsid w:val="000E5728"/>
    <w:rsid w:val="000E656A"/>
    <w:rsid w:val="000E7DDD"/>
    <w:rsid w:val="000E7F60"/>
    <w:rsid w:val="000F2AD9"/>
    <w:rsid w:val="001001FA"/>
    <w:rsid w:val="00132AB1"/>
    <w:rsid w:val="00170E1E"/>
    <w:rsid w:val="00173020"/>
    <w:rsid w:val="00173D34"/>
    <w:rsid w:val="00174164"/>
    <w:rsid w:val="0019618D"/>
    <w:rsid w:val="001D28B9"/>
    <w:rsid w:val="001E52CA"/>
    <w:rsid w:val="0022480A"/>
    <w:rsid w:val="00225390"/>
    <w:rsid w:val="00242521"/>
    <w:rsid w:val="0024391A"/>
    <w:rsid w:val="00296987"/>
    <w:rsid w:val="002A5729"/>
    <w:rsid w:val="00305432"/>
    <w:rsid w:val="0032036E"/>
    <w:rsid w:val="00336EFC"/>
    <w:rsid w:val="003414C6"/>
    <w:rsid w:val="00361049"/>
    <w:rsid w:val="0037270F"/>
    <w:rsid w:val="00390A7A"/>
    <w:rsid w:val="003D39B8"/>
    <w:rsid w:val="00414931"/>
    <w:rsid w:val="00415AB5"/>
    <w:rsid w:val="0042215C"/>
    <w:rsid w:val="00431050"/>
    <w:rsid w:val="004613A4"/>
    <w:rsid w:val="00466C1D"/>
    <w:rsid w:val="004703B6"/>
    <w:rsid w:val="004A68C8"/>
    <w:rsid w:val="004D7971"/>
    <w:rsid w:val="004E7FB3"/>
    <w:rsid w:val="00512FA2"/>
    <w:rsid w:val="00516BB1"/>
    <w:rsid w:val="00522CC6"/>
    <w:rsid w:val="0054178D"/>
    <w:rsid w:val="00551365"/>
    <w:rsid w:val="0056222B"/>
    <w:rsid w:val="00563AA2"/>
    <w:rsid w:val="00572A63"/>
    <w:rsid w:val="005877D2"/>
    <w:rsid w:val="00587C21"/>
    <w:rsid w:val="00592799"/>
    <w:rsid w:val="005A2C20"/>
    <w:rsid w:val="005B3A45"/>
    <w:rsid w:val="005C2EF6"/>
    <w:rsid w:val="005D1FA9"/>
    <w:rsid w:val="005D2B5B"/>
    <w:rsid w:val="005D60F9"/>
    <w:rsid w:val="005F42A3"/>
    <w:rsid w:val="00601DCD"/>
    <w:rsid w:val="00610B76"/>
    <w:rsid w:val="00642F66"/>
    <w:rsid w:val="00675918"/>
    <w:rsid w:val="00675E1C"/>
    <w:rsid w:val="006C02F9"/>
    <w:rsid w:val="006C6A64"/>
    <w:rsid w:val="006D0DD8"/>
    <w:rsid w:val="006E77E8"/>
    <w:rsid w:val="006E792A"/>
    <w:rsid w:val="00721122"/>
    <w:rsid w:val="00732727"/>
    <w:rsid w:val="007559AD"/>
    <w:rsid w:val="0077591F"/>
    <w:rsid w:val="0078359A"/>
    <w:rsid w:val="007903D2"/>
    <w:rsid w:val="007A59E7"/>
    <w:rsid w:val="007B588D"/>
    <w:rsid w:val="007C1BD1"/>
    <w:rsid w:val="007E00FF"/>
    <w:rsid w:val="007F2724"/>
    <w:rsid w:val="0083534F"/>
    <w:rsid w:val="008545FF"/>
    <w:rsid w:val="008627E5"/>
    <w:rsid w:val="00864F04"/>
    <w:rsid w:val="008B7C71"/>
    <w:rsid w:val="008D231E"/>
    <w:rsid w:val="008E41B7"/>
    <w:rsid w:val="008F0190"/>
    <w:rsid w:val="00906A52"/>
    <w:rsid w:val="00913D3B"/>
    <w:rsid w:val="0091668C"/>
    <w:rsid w:val="00924033"/>
    <w:rsid w:val="00950000"/>
    <w:rsid w:val="00952C2F"/>
    <w:rsid w:val="00954639"/>
    <w:rsid w:val="00955AE6"/>
    <w:rsid w:val="009851FC"/>
    <w:rsid w:val="00995B7B"/>
    <w:rsid w:val="00995BA0"/>
    <w:rsid w:val="00997C59"/>
    <w:rsid w:val="009B01F2"/>
    <w:rsid w:val="00A230E9"/>
    <w:rsid w:val="00A30AC5"/>
    <w:rsid w:val="00A42ABF"/>
    <w:rsid w:val="00A5684C"/>
    <w:rsid w:val="00AA02B0"/>
    <w:rsid w:val="00AA2408"/>
    <w:rsid w:val="00AD05E0"/>
    <w:rsid w:val="00AD6934"/>
    <w:rsid w:val="00AF1D63"/>
    <w:rsid w:val="00B006F9"/>
    <w:rsid w:val="00B03262"/>
    <w:rsid w:val="00B10103"/>
    <w:rsid w:val="00B10F12"/>
    <w:rsid w:val="00B17A56"/>
    <w:rsid w:val="00B20451"/>
    <w:rsid w:val="00B37DCC"/>
    <w:rsid w:val="00B5575B"/>
    <w:rsid w:val="00B77AF8"/>
    <w:rsid w:val="00B8084B"/>
    <w:rsid w:val="00BC29CC"/>
    <w:rsid w:val="00BC3B8B"/>
    <w:rsid w:val="00BD6563"/>
    <w:rsid w:val="00BD75FB"/>
    <w:rsid w:val="00BE308B"/>
    <w:rsid w:val="00BE580B"/>
    <w:rsid w:val="00C0599A"/>
    <w:rsid w:val="00C06F0D"/>
    <w:rsid w:val="00C1457B"/>
    <w:rsid w:val="00C2034F"/>
    <w:rsid w:val="00C220FE"/>
    <w:rsid w:val="00C64B49"/>
    <w:rsid w:val="00C64EE4"/>
    <w:rsid w:val="00CA4846"/>
    <w:rsid w:val="00CE2A8D"/>
    <w:rsid w:val="00CF21D5"/>
    <w:rsid w:val="00D44AA8"/>
    <w:rsid w:val="00D54C4B"/>
    <w:rsid w:val="00D86BC9"/>
    <w:rsid w:val="00D91935"/>
    <w:rsid w:val="00DB326E"/>
    <w:rsid w:val="00DC580A"/>
    <w:rsid w:val="00E00F3B"/>
    <w:rsid w:val="00E10AD7"/>
    <w:rsid w:val="00E23598"/>
    <w:rsid w:val="00E3631B"/>
    <w:rsid w:val="00E46CB4"/>
    <w:rsid w:val="00E570FB"/>
    <w:rsid w:val="00EA5189"/>
    <w:rsid w:val="00EC7C61"/>
    <w:rsid w:val="00ED116A"/>
    <w:rsid w:val="00ED3FE5"/>
    <w:rsid w:val="00ED43AE"/>
    <w:rsid w:val="00EE1B7B"/>
    <w:rsid w:val="00EE7C62"/>
    <w:rsid w:val="00EF7437"/>
    <w:rsid w:val="00F15443"/>
    <w:rsid w:val="00F53044"/>
    <w:rsid w:val="00F7247E"/>
    <w:rsid w:val="00F767FC"/>
    <w:rsid w:val="00F93BA7"/>
    <w:rsid w:val="00FB71EB"/>
    <w:rsid w:val="00FD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59C6"/>
  <w15:docId w15:val="{377B68DF-7F4C-4FE5-B169-6CD691D7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character" w:customStyle="1" w:styleId="a4">
    <w:name w:val="Основной текст_"/>
    <w:link w:val="2"/>
    <w:rsid w:val="0008751E"/>
    <w:rPr>
      <w:rFonts w:ascii="Calibri" w:eastAsia="Calibri" w:hAnsi="Calibri" w:cs="Calibri"/>
      <w:shd w:val="clear" w:color="auto" w:fill="FFFFFF"/>
    </w:rPr>
  </w:style>
  <w:style w:type="character" w:customStyle="1" w:styleId="9pt">
    <w:name w:val="Основной текст + 9 pt"/>
    <w:rsid w:val="0008751E"/>
    <w:rPr>
      <w:rFonts w:ascii="Calibri" w:eastAsia="Calibri" w:hAnsi="Calibri" w:cs="Calibri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6pt1pt">
    <w:name w:val="Основной текст + 16 pt;Курсив;Интервал 1 pt"/>
    <w:rsid w:val="0008751E"/>
    <w:rPr>
      <w:rFonts w:ascii="Calibri" w:eastAsia="Calibri" w:hAnsi="Calibri" w:cs="Calibri"/>
      <w:i/>
      <w:iCs/>
      <w:color w:val="000000"/>
      <w:spacing w:val="20"/>
      <w:w w:val="100"/>
      <w:position w:val="0"/>
      <w:sz w:val="32"/>
      <w:szCs w:val="32"/>
      <w:u w:val="single"/>
      <w:shd w:val="clear" w:color="auto" w:fill="FFFFFF"/>
      <w:lang w:val="ru-RU" w:eastAsia="ru-RU" w:bidi="ru-RU"/>
    </w:rPr>
  </w:style>
  <w:style w:type="character" w:customStyle="1" w:styleId="16pt">
    <w:name w:val="Основной текст + 16 pt"/>
    <w:rsid w:val="0008751E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10">
    <w:name w:val="Основной текст1"/>
    <w:rsid w:val="0008751E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Candara95pt">
    <w:name w:val="Основной текст + Candara;9;5 pt"/>
    <w:rsid w:val="0008751E"/>
    <w:rPr>
      <w:rFonts w:ascii="Candara" w:eastAsia="Candara" w:hAnsi="Candara" w:cs="Candara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TimesNewRoman4pt-1pt">
    <w:name w:val="Основной текст + Times New Roman;4 pt;Курсив;Интервал -1 pt"/>
    <w:rsid w:val="0008751E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08751E"/>
    <w:pPr>
      <w:widowControl w:val="0"/>
      <w:shd w:val="clear" w:color="auto" w:fill="FFFFFF"/>
      <w:spacing w:line="504" w:lineRule="exact"/>
      <w:jc w:val="both"/>
    </w:pPr>
    <w:rPr>
      <w:rFonts w:ascii="Calibri" w:eastAsia="Calibri" w:hAnsi="Calibri"/>
      <w:sz w:val="20"/>
      <w:szCs w:val="20"/>
    </w:rPr>
  </w:style>
  <w:style w:type="paragraph" w:styleId="a5">
    <w:name w:val="Balloon Text"/>
    <w:basedOn w:val="a"/>
    <w:link w:val="a6"/>
    <w:rsid w:val="00EE7C62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EE7C62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D2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D1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AFCFE-0CA2-49F1-8E72-FE08FEB2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</vt:lpstr>
    </vt:vector>
  </TitlesOfParts>
  <Company>Office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</dc:title>
  <dc:creator>Name</dc:creator>
  <cp:lastModifiedBy>Ольга Стасенко</cp:lastModifiedBy>
  <cp:revision>4</cp:revision>
  <cp:lastPrinted>2021-03-03T06:01:00Z</cp:lastPrinted>
  <dcterms:created xsi:type="dcterms:W3CDTF">2023-02-27T11:44:00Z</dcterms:created>
  <dcterms:modified xsi:type="dcterms:W3CDTF">2023-02-27T12:00:00Z</dcterms:modified>
</cp:coreProperties>
</file>